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2022年度北京市重大疫情防治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重点专科项目名单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（排名不分先后）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  <w:t>一、培育类项目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感染性疾病科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密云区医院、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怀柔医院。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医学检验科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怀柔医院、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石景山医院。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医学影像科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航天中心医院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、延庆区医院。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重症医学科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首都医科大学附属复兴医院、首都医科大学附属北京潞河医院。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中医科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首都医科大学附属复兴医院、首都医科大学附属北京潞河医院。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  <w:t>二、建设类项目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重症医学科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北京世纪坛医院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地坛医院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中日友好医院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。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医学影像科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北京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朝阳医院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中国医学科学院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阜外医院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、北京大学第三医院。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感染性疾病科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清华长庚医院、北京儿童医院。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医学检验科</w:t>
      </w:r>
    </w:p>
    <w:p>
      <w:pPr>
        <w:pStyle w:val="3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北京大学第一医院、北京安贞医院。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呼吸内科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清华长庚医院、首都医科大学宣武医院。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0"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（六）流行病学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北京安贞医院、北京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</w:rPr>
        <w:t>朝阳医院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。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0"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val="en-US" w:eastAsia="zh-CN"/>
        </w:rPr>
        <w:t>（七）创伤科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北京大学人民医院、北京朝阳医院。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0"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val="en-US" w:eastAsia="zh-CN"/>
        </w:rPr>
        <w:t>（八）中医科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北京中医医院（感染危重病医学科）、北京大学人民医院。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  <w:t>三、卓越类项目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kern w:val="2"/>
          <w:sz w:val="32"/>
          <w:szCs w:val="32"/>
          <w:lang w:val="en-US" w:eastAsia="zh-CN" w:bidi="ar-SA"/>
        </w:rPr>
        <w:t>（一）感染性疾病科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北京大学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第一医院。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kern w:val="2"/>
          <w:sz w:val="32"/>
          <w:szCs w:val="32"/>
          <w:lang w:val="en-US" w:eastAsia="zh-CN" w:bidi="ar-SA"/>
        </w:rPr>
        <w:t>（二）医学检验科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北京大学人民医院。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kern w:val="2"/>
          <w:sz w:val="32"/>
          <w:szCs w:val="32"/>
          <w:lang w:val="en-US" w:eastAsia="zh-CN" w:bidi="ar-SA"/>
        </w:rPr>
        <w:t>（三）中医科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北京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地坛医院、中国中医科学院西苑医院（肺病科）。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850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ind w:left="0" w:leftChars="0" w:right="0" w:rightChars="0" w:firstLine="0" w:firstLineChars="0"/>
      <w:textAlignment w:val="base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79F90"/>
    <w:multiLevelType w:val="multilevel"/>
    <w:tmpl w:val="86179F90"/>
    <w:lvl w:ilvl="0" w:tentative="0">
      <w:start w:val="1"/>
      <w:numFmt w:val="chineseCounting"/>
      <w:pStyle w:val="3"/>
      <w:suff w:val="space"/>
      <w:lvlText w:val="第%1章 "/>
      <w:lvlJc w:val="left"/>
      <w:pPr>
        <w:tabs>
          <w:tab w:val="left" w:pos="420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tabs>
          <w:tab w:val="left" w:pos="420"/>
        </w:tabs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87E0CC31"/>
    <w:multiLevelType w:val="multilevel"/>
    <w:tmpl w:val="87E0CC31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6332E91E"/>
    <w:multiLevelType w:val="singleLevel"/>
    <w:tmpl w:val="6332E91E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2E3AD3"/>
    <w:rsid w:val="02C02722"/>
    <w:rsid w:val="03351BD3"/>
    <w:rsid w:val="044A0C68"/>
    <w:rsid w:val="046B19E4"/>
    <w:rsid w:val="04732647"/>
    <w:rsid w:val="04960995"/>
    <w:rsid w:val="05896C23"/>
    <w:rsid w:val="05D05BD6"/>
    <w:rsid w:val="062E7227"/>
    <w:rsid w:val="06336DDC"/>
    <w:rsid w:val="065C332B"/>
    <w:rsid w:val="068C11C4"/>
    <w:rsid w:val="06977505"/>
    <w:rsid w:val="06993E7B"/>
    <w:rsid w:val="06E91AA9"/>
    <w:rsid w:val="072E2612"/>
    <w:rsid w:val="076676A4"/>
    <w:rsid w:val="07980477"/>
    <w:rsid w:val="080F08D8"/>
    <w:rsid w:val="082B32BA"/>
    <w:rsid w:val="08A42CF4"/>
    <w:rsid w:val="08CF2AB1"/>
    <w:rsid w:val="08EB2D4B"/>
    <w:rsid w:val="08EC6A47"/>
    <w:rsid w:val="092B04EE"/>
    <w:rsid w:val="095073FA"/>
    <w:rsid w:val="0968078F"/>
    <w:rsid w:val="097924AD"/>
    <w:rsid w:val="097F6E86"/>
    <w:rsid w:val="099E4BE6"/>
    <w:rsid w:val="09B15E18"/>
    <w:rsid w:val="09DF0839"/>
    <w:rsid w:val="0A0E77C7"/>
    <w:rsid w:val="0A2A20BB"/>
    <w:rsid w:val="0AA84310"/>
    <w:rsid w:val="0AB06CC8"/>
    <w:rsid w:val="0ACE0464"/>
    <w:rsid w:val="0AF3175C"/>
    <w:rsid w:val="0B422678"/>
    <w:rsid w:val="0B457414"/>
    <w:rsid w:val="0B563D4B"/>
    <w:rsid w:val="0BA0192B"/>
    <w:rsid w:val="0C0B299C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52D7C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252F1A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2E33"/>
    <w:rsid w:val="12BF544B"/>
    <w:rsid w:val="12C556F3"/>
    <w:rsid w:val="12CC4E90"/>
    <w:rsid w:val="13070788"/>
    <w:rsid w:val="1319097B"/>
    <w:rsid w:val="131D09E3"/>
    <w:rsid w:val="133616E2"/>
    <w:rsid w:val="13451652"/>
    <w:rsid w:val="13475AB7"/>
    <w:rsid w:val="139B649A"/>
    <w:rsid w:val="13AC20DD"/>
    <w:rsid w:val="13B02E76"/>
    <w:rsid w:val="13E65B46"/>
    <w:rsid w:val="140C3B0E"/>
    <w:rsid w:val="143F2545"/>
    <w:rsid w:val="14706530"/>
    <w:rsid w:val="1480214E"/>
    <w:rsid w:val="15141074"/>
    <w:rsid w:val="152E5B6B"/>
    <w:rsid w:val="15485925"/>
    <w:rsid w:val="155511C7"/>
    <w:rsid w:val="15833B55"/>
    <w:rsid w:val="15E1296A"/>
    <w:rsid w:val="15E536DF"/>
    <w:rsid w:val="15EB4E6A"/>
    <w:rsid w:val="15EC088E"/>
    <w:rsid w:val="161D7A6F"/>
    <w:rsid w:val="165D4FD4"/>
    <w:rsid w:val="16A74369"/>
    <w:rsid w:val="16D472C8"/>
    <w:rsid w:val="16E92923"/>
    <w:rsid w:val="1705612B"/>
    <w:rsid w:val="17E12034"/>
    <w:rsid w:val="180C0990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4C32C6"/>
    <w:rsid w:val="1A9829AF"/>
    <w:rsid w:val="1A9C7004"/>
    <w:rsid w:val="1A9F3105"/>
    <w:rsid w:val="1A9F6F05"/>
    <w:rsid w:val="1AE531A4"/>
    <w:rsid w:val="1B0B2485"/>
    <w:rsid w:val="1B28788F"/>
    <w:rsid w:val="1B4377B5"/>
    <w:rsid w:val="1B755320"/>
    <w:rsid w:val="1B7B08D1"/>
    <w:rsid w:val="1BA73AA4"/>
    <w:rsid w:val="1BB73749"/>
    <w:rsid w:val="1BD12C96"/>
    <w:rsid w:val="1BEC3A64"/>
    <w:rsid w:val="1C2D7273"/>
    <w:rsid w:val="1C3146DA"/>
    <w:rsid w:val="1CC66615"/>
    <w:rsid w:val="1CCC633E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6F0FE2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11B69"/>
    <w:rsid w:val="20EB4A12"/>
    <w:rsid w:val="20FB1FD1"/>
    <w:rsid w:val="21271B30"/>
    <w:rsid w:val="21817DC8"/>
    <w:rsid w:val="21A17A20"/>
    <w:rsid w:val="21BF1549"/>
    <w:rsid w:val="21CC3338"/>
    <w:rsid w:val="220A127E"/>
    <w:rsid w:val="22582B2D"/>
    <w:rsid w:val="22A7377A"/>
    <w:rsid w:val="22C33482"/>
    <w:rsid w:val="234B61D6"/>
    <w:rsid w:val="236D7992"/>
    <w:rsid w:val="237E0413"/>
    <w:rsid w:val="23831E85"/>
    <w:rsid w:val="23F54DA7"/>
    <w:rsid w:val="240045EA"/>
    <w:rsid w:val="24006ABF"/>
    <w:rsid w:val="241B54BC"/>
    <w:rsid w:val="24A574F5"/>
    <w:rsid w:val="24BF6BA5"/>
    <w:rsid w:val="2535425C"/>
    <w:rsid w:val="25B05230"/>
    <w:rsid w:val="25C4174D"/>
    <w:rsid w:val="26167F07"/>
    <w:rsid w:val="26356B63"/>
    <w:rsid w:val="2646191E"/>
    <w:rsid w:val="266E50FA"/>
    <w:rsid w:val="26856269"/>
    <w:rsid w:val="273B55E0"/>
    <w:rsid w:val="27745192"/>
    <w:rsid w:val="277827B9"/>
    <w:rsid w:val="278C7E2E"/>
    <w:rsid w:val="27CF13DE"/>
    <w:rsid w:val="27E40FB6"/>
    <w:rsid w:val="27E64D5A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0B4BB9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3668DE"/>
    <w:rsid w:val="3290627E"/>
    <w:rsid w:val="32A1202B"/>
    <w:rsid w:val="32A96D68"/>
    <w:rsid w:val="32CB6F15"/>
    <w:rsid w:val="33133268"/>
    <w:rsid w:val="33133310"/>
    <w:rsid w:val="333351A3"/>
    <w:rsid w:val="334F3322"/>
    <w:rsid w:val="33E5763D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2B3573"/>
    <w:rsid w:val="38396F83"/>
    <w:rsid w:val="386B7C02"/>
    <w:rsid w:val="388F4070"/>
    <w:rsid w:val="38B717C0"/>
    <w:rsid w:val="39040907"/>
    <w:rsid w:val="393D6FEF"/>
    <w:rsid w:val="39632FCF"/>
    <w:rsid w:val="399D63DA"/>
    <w:rsid w:val="39C1092A"/>
    <w:rsid w:val="39E74D79"/>
    <w:rsid w:val="3A4D332D"/>
    <w:rsid w:val="3A605239"/>
    <w:rsid w:val="3A687C56"/>
    <w:rsid w:val="3AA02DFD"/>
    <w:rsid w:val="3AD37DB6"/>
    <w:rsid w:val="3B765C41"/>
    <w:rsid w:val="3B9065FA"/>
    <w:rsid w:val="3B9A03DC"/>
    <w:rsid w:val="3BAC7FF0"/>
    <w:rsid w:val="3BD13EC8"/>
    <w:rsid w:val="3BE251FF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5C7E57"/>
    <w:rsid w:val="406F0719"/>
    <w:rsid w:val="40707643"/>
    <w:rsid w:val="40AA7B9C"/>
    <w:rsid w:val="40C73D4E"/>
    <w:rsid w:val="40CE2775"/>
    <w:rsid w:val="40D00933"/>
    <w:rsid w:val="41195D48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2321A8"/>
    <w:rsid w:val="464B7434"/>
    <w:rsid w:val="467C2857"/>
    <w:rsid w:val="46947DF8"/>
    <w:rsid w:val="469D3A52"/>
    <w:rsid w:val="46C949E9"/>
    <w:rsid w:val="46D71FE6"/>
    <w:rsid w:val="47610182"/>
    <w:rsid w:val="478F28A2"/>
    <w:rsid w:val="484A786D"/>
    <w:rsid w:val="48753139"/>
    <w:rsid w:val="48A04700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43731E"/>
    <w:rsid w:val="4A6A26C9"/>
    <w:rsid w:val="4A7B3956"/>
    <w:rsid w:val="4A9725E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18603A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BD59EA"/>
    <w:rsid w:val="4FC87D7E"/>
    <w:rsid w:val="4FD133F1"/>
    <w:rsid w:val="4FE73392"/>
    <w:rsid w:val="4FED04B6"/>
    <w:rsid w:val="501552A3"/>
    <w:rsid w:val="50183A27"/>
    <w:rsid w:val="507E6446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4CB518A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6F24C1A"/>
    <w:rsid w:val="572962D9"/>
    <w:rsid w:val="576D77DD"/>
    <w:rsid w:val="57812E7F"/>
    <w:rsid w:val="57EC75EA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665C11"/>
    <w:rsid w:val="5BA42697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ED6257D"/>
    <w:rsid w:val="5F1713CB"/>
    <w:rsid w:val="5F413A41"/>
    <w:rsid w:val="5FA769D1"/>
    <w:rsid w:val="5FB25805"/>
    <w:rsid w:val="5FE75753"/>
    <w:rsid w:val="605E7786"/>
    <w:rsid w:val="60E17681"/>
    <w:rsid w:val="610927A0"/>
    <w:rsid w:val="616C26E6"/>
    <w:rsid w:val="61B07047"/>
    <w:rsid w:val="61DB49D9"/>
    <w:rsid w:val="621C33F2"/>
    <w:rsid w:val="623A470E"/>
    <w:rsid w:val="62F02D2C"/>
    <w:rsid w:val="63C35AA1"/>
    <w:rsid w:val="643A2D71"/>
    <w:rsid w:val="643E1F1D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9C345D"/>
    <w:rsid w:val="67AD02FF"/>
    <w:rsid w:val="67CD3E93"/>
    <w:rsid w:val="67D500AC"/>
    <w:rsid w:val="67D61280"/>
    <w:rsid w:val="68541290"/>
    <w:rsid w:val="685A66B3"/>
    <w:rsid w:val="68D425D0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625A72"/>
    <w:rsid w:val="6BD00000"/>
    <w:rsid w:val="6BD4765B"/>
    <w:rsid w:val="6BF018DB"/>
    <w:rsid w:val="6BFD7EA6"/>
    <w:rsid w:val="6C0539EF"/>
    <w:rsid w:val="6C467711"/>
    <w:rsid w:val="6C7A24D7"/>
    <w:rsid w:val="6CA65BFC"/>
    <w:rsid w:val="6CEC2D11"/>
    <w:rsid w:val="6CEC3A86"/>
    <w:rsid w:val="6D15056F"/>
    <w:rsid w:val="6D235A8D"/>
    <w:rsid w:val="6D4506BF"/>
    <w:rsid w:val="6D7922D8"/>
    <w:rsid w:val="6D9143ED"/>
    <w:rsid w:val="6DAF2603"/>
    <w:rsid w:val="6DDD563B"/>
    <w:rsid w:val="6E17004D"/>
    <w:rsid w:val="6E1D1819"/>
    <w:rsid w:val="6E2702F2"/>
    <w:rsid w:val="6E845C78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D232AB"/>
    <w:rsid w:val="6FE54A4F"/>
    <w:rsid w:val="6FF75449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1E97DA0"/>
    <w:rsid w:val="72352405"/>
    <w:rsid w:val="72372947"/>
    <w:rsid w:val="725D6E18"/>
    <w:rsid w:val="727C5E16"/>
    <w:rsid w:val="727F5B23"/>
    <w:rsid w:val="728A7867"/>
    <w:rsid w:val="72B952B2"/>
    <w:rsid w:val="72CE09E2"/>
    <w:rsid w:val="72DC6E38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58115A"/>
    <w:rsid w:val="769E166F"/>
    <w:rsid w:val="76AE24BD"/>
    <w:rsid w:val="76B0629A"/>
    <w:rsid w:val="76ED6469"/>
    <w:rsid w:val="76F0172E"/>
    <w:rsid w:val="7702704E"/>
    <w:rsid w:val="771D33A0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40725"/>
    <w:rsid w:val="7BE547DC"/>
    <w:rsid w:val="7C0A3AFD"/>
    <w:rsid w:val="7C1B1F4A"/>
    <w:rsid w:val="7C3F21D2"/>
    <w:rsid w:val="7CC7290F"/>
    <w:rsid w:val="7CCD4D16"/>
    <w:rsid w:val="7CFB4CAF"/>
    <w:rsid w:val="7D331A61"/>
    <w:rsid w:val="7DB44406"/>
    <w:rsid w:val="7DBE7B42"/>
    <w:rsid w:val="7DF3407B"/>
    <w:rsid w:val="7DF56635"/>
    <w:rsid w:val="7E133A0C"/>
    <w:rsid w:val="7E325167"/>
    <w:rsid w:val="7E8617E9"/>
    <w:rsid w:val="7E9916A7"/>
    <w:rsid w:val="7EB800BF"/>
    <w:rsid w:val="7F416B3C"/>
    <w:rsid w:val="7F534A21"/>
    <w:rsid w:val="7F817710"/>
    <w:rsid w:val="7FBB3070"/>
    <w:rsid w:val="7FC24B1B"/>
    <w:rsid w:val="7FC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beforeAutospacing="0" w:after="50" w:afterLines="50" w:afterAutospacing="0" w:line="240" w:lineRule="auto"/>
      <w:ind w:left="425" w:hanging="425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clear" w:pos="420"/>
      </w:tabs>
      <w:spacing w:before="50" w:beforeLines="50" w:after="50" w:afterLines="50" w:line="240" w:lineRule="auto"/>
      <w:ind w:left="0" w:firstLine="0"/>
      <w:outlineLvl w:val="1"/>
    </w:pPr>
    <w:rPr>
      <w:rFonts w:ascii="Cambria" w:hAnsi="Cambria" w:eastAsia="宋体"/>
      <w:b/>
      <w:bCs/>
      <w:sz w:val="28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Body Text"/>
    <w:basedOn w:val="1"/>
    <w:next w:val="13"/>
    <w:qFormat/>
    <w:uiPriority w:val="0"/>
    <w:pPr>
      <w:spacing w:after="140" w:line="276" w:lineRule="auto"/>
    </w:pPr>
  </w:style>
  <w:style w:type="paragraph" w:styleId="1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14">
    <w:name w:val="Block Text"/>
    <w:basedOn w:val="1"/>
    <w:qFormat/>
    <w:uiPriority w:val="0"/>
    <w:pPr>
      <w:widowControl/>
      <w:spacing w:after="120"/>
      <w:ind w:left="1440" w:leftChars="700" w:right="1440" w:rightChars="700"/>
      <w:jc w:val="left"/>
    </w:pPr>
    <w:rPr>
      <w:rFonts w:ascii="宋体" w:hAnsi="宋体" w:eastAsia="仿宋" w:cs="宋体"/>
      <w:kern w:val="0"/>
      <w:sz w:val="32"/>
      <w:szCs w:val="24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0">
    <w:name w:val="toc 2"/>
    <w:basedOn w:val="1"/>
    <w:next w:val="1"/>
    <w:unhideWhenUsed/>
    <w:qFormat/>
    <w:uiPriority w:val="39"/>
    <w:pPr>
      <w:tabs>
        <w:tab w:val="right" w:leader="dot" w:pos="8982"/>
      </w:tabs>
      <w:ind w:left="420" w:leftChars="200"/>
      <w:jc w:val="center"/>
    </w:pPr>
    <w:rPr>
      <w:sz w:val="22"/>
      <w:szCs w:val="24"/>
    </w:rPr>
  </w:style>
  <w:style w:type="paragraph" w:styleId="2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22">
    <w:name w:val="index 1"/>
    <w:basedOn w:val="1"/>
    <w:next w:val="1"/>
    <w:qFormat/>
    <w:uiPriority w:val="99"/>
  </w:style>
  <w:style w:type="paragraph" w:styleId="23">
    <w:name w:val="Body Text First Indent"/>
    <w:basedOn w:val="12"/>
    <w:unhideWhenUsed/>
    <w:qFormat/>
    <w:uiPriority w:val="99"/>
    <w:pPr>
      <w:widowControl w:val="0"/>
      <w:ind w:firstLine="420" w:firstLineChars="100"/>
      <w:jc w:val="center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0"/>
    <w:rPr>
      <w:b/>
    </w:rPr>
  </w:style>
  <w:style w:type="character" w:styleId="28">
    <w:name w:val="page number"/>
    <w:basedOn w:val="26"/>
    <w:qFormat/>
    <w:uiPriority w:val="0"/>
  </w:style>
  <w:style w:type="character" w:styleId="29">
    <w:name w:val="Hyperlink"/>
    <w:basedOn w:val="26"/>
    <w:qFormat/>
    <w:uiPriority w:val="0"/>
    <w:rPr>
      <w:color w:val="0000FF"/>
      <w:u w:val="single"/>
    </w:rPr>
  </w:style>
  <w:style w:type="paragraph" w:customStyle="1" w:styleId="30">
    <w:name w:val="NormalIndent"/>
    <w:basedOn w:val="1"/>
    <w:qFormat/>
    <w:uiPriority w:val="0"/>
    <w:pPr>
      <w:ind w:firstLine="420" w:firstLineChars="200"/>
    </w:pPr>
  </w:style>
  <w:style w:type="paragraph" w:customStyle="1" w:styleId="31">
    <w:name w:val="_Style 3"/>
    <w:basedOn w:val="1"/>
    <w:qFormat/>
    <w:uiPriority w:val="34"/>
    <w:pPr>
      <w:ind w:firstLine="420" w:firstLineChars="200"/>
    </w:pPr>
  </w:style>
  <w:style w:type="paragraph" w:customStyle="1" w:styleId="32">
    <w:name w:val="列表段落1"/>
    <w:basedOn w:val="1"/>
    <w:qFormat/>
    <w:uiPriority w:val="34"/>
    <w:pPr>
      <w:ind w:firstLine="420" w:firstLineChars="200"/>
    </w:pPr>
  </w:style>
  <w:style w:type="paragraph" w:customStyle="1" w:styleId="33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3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paragraph" w:customStyle="1" w:styleId="36">
    <w:name w:val="Other|1"/>
    <w:basedOn w:val="1"/>
    <w:qFormat/>
    <w:uiPriority w:val="0"/>
    <w:pPr>
      <w:ind w:firstLine="500"/>
    </w:pPr>
    <w:rPr>
      <w:rFonts w:ascii="宋体" w:hAnsi="宋体" w:eastAsia="宋体" w:cs="宋体"/>
      <w:color w:val="6B6966"/>
      <w:sz w:val="22"/>
      <w:lang w:val="zh-TW" w:eastAsia="zh-TW" w:bidi="zh-TW"/>
    </w:rPr>
  </w:style>
  <w:style w:type="paragraph" w:customStyle="1" w:styleId="37">
    <w:name w:val="Body text|3"/>
    <w:basedOn w:val="1"/>
    <w:qFormat/>
    <w:uiPriority w:val="0"/>
    <w:pPr>
      <w:widowControl w:val="0"/>
      <w:shd w:val="clear" w:color="auto" w:fill="FFFFFF"/>
      <w:spacing w:after="740" w:line="300" w:lineRule="exact"/>
      <w:jc w:val="distribute"/>
    </w:pPr>
    <w:rPr>
      <w:rFonts w:ascii="PMingLiU" w:hAnsi="PMingLiU" w:eastAsia="PMingLiU" w:cs="PMingLiU"/>
      <w:b/>
      <w:bCs/>
      <w:spacing w:val="20"/>
      <w:sz w:val="30"/>
      <w:szCs w:val="30"/>
    </w:rPr>
  </w:style>
  <w:style w:type="paragraph" w:customStyle="1" w:styleId="38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2022-10-11T08:49:34Z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BB3FE391DE184FB2AE7B7C1D37276D39</vt:lpwstr>
  </property>
</Properties>
</file>